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98" w:rsidRPr="00FD321F" w:rsidRDefault="00876198" w:rsidP="00876198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:rsidR="00876198" w:rsidRPr="00FD321F" w:rsidRDefault="00876198" w:rsidP="00876198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Baranów Sandomierski</w:t>
      </w:r>
    </w:p>
    <w:p w:rsidR="00876198" w:rsidRDefault="00876198" w:rsidP="00876198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8 kwietnia 2024 r.</w:t>
      </w:r>
      <w:r>
        <w:br/>
        <w:t>o wynikach wyborów do rad na obszarze województwa podkarpackiego</w:t>
      </w:r>
    </w:p>
    <w:p w:rsidR="00876198" w:rsidRDefault="00876198" w:rsidP="00876198">
      <w:pPr>
        <w:pStyle w:val="Tytu"/>
        <w:spacing w:line="276" w:lineRule="auto"/>
      </w:pPr>
    </w:p>
    <w:p w:rsidR="00876198" w:rsidRDefault="00876198" w:rsidP="00876198">
      <w:pPr>
        <w:pStyle w:val="Tytu"/>
        <w:spacing w:line="276" w:lineRule="auto"/>
      </w:pPr>
      <w:r>
        <w:t>[WYCIĄG]</w:t>
      </w:r>
    </w:p>
    <w:p w:rsidR="00876198" w:rsidRDefault="00876198" w:rsidP="00876198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:rsidR="00876198" w:rsidRDefault="00876198" w:rsidP="00876198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876198" w:rsidRDefault="00876198" w:rsidP="00876198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876198" w:rsidRDefault="00876198" w:rsidP="00876198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876198" w:rsidRDefault="00876198" w:rsidP="0087619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:rsidR="00876198" w:rsidRDefault="00876198" w:rsidP="0087619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876198" w:rsidRDefault="00876198" w:rsidP="00876198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:rsidR="00876198" w:rsidRDefault="00876198" w:rsidP="0087619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876198" w:rsidRDefault="00876198" w:rsidP="00876198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876198" w:rsidRDefault="00876198" w:rsidP="00876198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:rsidR="00876198" w:rsidRDefault="00876198" w:rsidP="00876198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876198" w:rsidRDefault="00876198" w:rsidP="00876198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:rsidR="00876198" w:rsidRDefault="00876198" w:rsidP="00876198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876198" w:rsidRDefault="00876198" w:rsidP="00876198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:rsidR="00876198" w:rsidRDefault="00876198" w:rsidP="00876198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876198" w:rsidRDefault="00876198" w:rsidP="00876198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:rsidR="00876198" w:rsidRDefault="00876198" w:rsidP="00876198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:rsidR="00876198" w:rsidRDefault="00876198" w:rsidP="00876198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:rsidR="00876198" w:rsidRDefault="00876198" w:rsidP="00876198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:rsidR="00876198" w:rsidRDefault="00876198" w:rsidP="00876198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:rsidR="00876198" w:rsidRPr="00C21242" w:rsidRDefault="00876198" w:rsidP="00876198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:rsidR="00876198" w:rsidRPr="001D6EB0" w:rsidRDefault="00876198" w:rsidP="00876198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:rsidR="00876198" w:rsidRPr="001D6EB0" w:rsidRDefault="00876198" w:rsidP="00876198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:rsidR="00876198" w:rsidRPr="001D6EB0" w:rsidRDefault="00876198" w:rsidP="00876198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:rsidR="00876198" w:rsidRPr="001D6EB0" w:rsidRDefault="00876198" w:rsidP="00876198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876198" w:rsidRDefault="00876198" w:rsidP="00876198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:rsidR="00876198" w:rsidRDefault="00876198" w:rsidP="00876198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:rsidR="00876198" w:rsidRPr="00C21242" w:rsidRDefault="00876198" w:rsidP="00876198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:rsidR="00876198" w:rsidRDefault="00876198" w:rsidP="00876198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:rsidR="00876198" w:rsidRPr="003B01FF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:rsidR="00876198" w:rsidRDefault="00876198" w:rsidP="00876198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:rsidR="00876198" w:rsidRDefault="00876198" w:rsidP="00876198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876198" w:rsidRPr="006D5ECE" w:rsidRDefault="00876198" w:rsidP="00876198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:rsidR="00876198" w:rsidRDefault="00876198" w:rsidP="00876198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:rsidR="00876198" w:rsidRPr="003B01FF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876198" w:rsidRPr="00C750BC" w:rsidRDefault="00876198" w:rsidP="00876198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876198" w:rsidRDefault="00876198" w:rsidP="00876198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:rsidR="00876198" w:rsidRDefault="00876198" w:rsidP="00876198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876198" w:rsidRPr="00CD7A47" w:rsidRDefault="00876198" w:rsidP="00876198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:rsidR="00876198" w:rsidRDefault="00876198" w:rsidP="00876198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:rsidR="00876198" w:rsidRPr="003B01FF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876198" w:rsidRDefault="00876198" w:rsidP="0087619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876198" w:rsidRDefault="00876198" w:rsidP="00876198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876198" w:rsidRPr="00083373" w:rsidRDefault="00876198" w:rsidP="00876198">
      <w:pPr>
        <w:jc w:val="center"/>
        <w:rPr>
          <w:b/>
          <w:sz w:val="26"/>
          <w:szCs w:val="26"/>
        </w:rPr>
      </w:pPr>
    </w:p>
    <w:p w:rsidR="00876198" w:rsidRPr="00083373" w:rsidRDefault="00876198" w:rsidP="00876198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Baranowie Sandomierskim</w:t>
      </w:r>
    </w:p>
    <w:p w:rsidR="00876198" w:rsidRDefault="00876198" w:rsidP="00876198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876198" w:rsidRPr="00D75F71" w:rsidRDefault="00876198" w:rsidP="00876198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:rsidR="00876198" w:rsidRPr="00D75F71" w:rsidRDefault="00876198" w:rsidP="00876198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:rsidR="00876198" w:rsidRPr="00526DFE" w:rsidRDefault="00876198" w:rsidP="00876198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:rsidR="00876198" w:rsidRPr="00526DFE" w:rsidRDefault="00876198" w:rsidP="00876198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5, nr 15, w których zarejestrowano </w:t>
      </w:r>
      <w:r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8294.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4377 osobom.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4374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4270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76198" w:rsidRDefault="00876198" w:rsidP="00876198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22, to jest </w:t>
      </w:r>
      <w:r>
        <w:rPr>
          <w:b/>
          <w:bCs/>
          <w:sz w:val="26"/>
          <w:szCs w:val="26"/>
        </w:rPr>
        <w:t>21,15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82, to jest </w:t>
      </w:r>
      <w:r>
        <w:rPr>
          <w:b/>
          <w:bCs/>
          <w:sz w:val="26"/>
          <w:szCs w:val="26"/>
        </w:rPr>
        <w:t>78,85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Pr="00526DFE" w:rsidRDefault="00876198" w:rsidP="00876198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876198" w:rsidRDefault="00876198" w:rsidP="00876198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876198" w:rsidRDefault="00876198" w:rsidP="00876198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357;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352;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Mariusz,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606;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303;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CHEMEL Dariusz Józef,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CHEMEL.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931;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457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457;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449;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SMYKLA Wacław,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525;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266;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KACZAK Tadeusz,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Teresa Henryka,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457;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Jan,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507;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CHWIEJA Waldemar,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741;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385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384;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380;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OBARA Jerzy Ludwik,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674;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412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412;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395;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DURDA Rafał Marek,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844;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413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413;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407;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JARZĘBSKI Ryszard,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478;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LOMBARA Bolesław Jan,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FORUM MIESZKAŃCÓW.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753;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418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418;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410;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Edward,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617;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SIPIORA Łukasz Jacek,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549;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 głosów ważnych oddano 255;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DŹWIĘGA Marek Jacek,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 radnym został wybrany:</w:t>
      </w:r>
    </w:p>
    <w:p w:rsidR="00876198" w:rsidRDefault="00876198" w:rsidP="00876198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Janusz Andrzej,</w:t>
      </w:r>
    </w:p>
    <w:p w:rsidR="00876198" w:rsidRDefault="00876198" w:rsidP="00876198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</w:p>
    <w:p w:rsidR="00876198" w:rsidRPr="001B33B2" w:rsidRDefault="00876198" w:rsidP="00876198">
      <w:pPr>
        <w:spacing w:line="276" w:lineRule="auto"/>
        <w:rPr>
          <w:b/>
          <w:sz w:val="26"/>
        </w:rPr>
      </w:pPr>
    </w:p>
    <w:p w:rsidR="00876198" w:rsidRDefault="00876198" w:rsidP="00876198">
      <w:pPr>
        <w:spacing w:line="276" w:lineRule="auto"/>
      </w:pPr>
    </w:p>
    <w:p w:rsidR="00876198" w:rsidRDefault="00876198" w:rsidP="00876198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876198" w:rsidRPr="00E46656" w:rsidRDefault="00876198" w:rsidP="00876198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Tarnobrzeskiego</w:t>
      </w:r>
    </w:p>
    <w:p w:rsidR="00876198" w:rsidRPr="00E46656" w:rsidRDefault="00876198" w:rsidP="00876198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:rsidR="00876198" w:rsidRPr="00D75F71" w:rsidRDefault="00876198" w:rsidP="00876198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:rsidR="00876198" w:rsidRPr="00526DFE" w:rsidRDefault="00876198" w:rsidP="00876198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42090.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21168 osobom.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76198" w:rsidRDefault="00876198" w:rsidP="00876198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228,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Pr="00526DFE" w:rsidRDefault="00876198" w:rsidP="00876198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FORUM SAMORZĄDU POWIATU TARNOBRZESKIEGO;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FORUM MIESZKAŃCÓW;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WSPÓLNE SPRAWY.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876198" w:rsidRDefault="00876198" w:rsidP="00876198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876198" w:rsidRDefault="00876198" w:rsidP="00876198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9409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4942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4939;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4745;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ROŻEK Jacek,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SEKUŁA Stanisław;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HYNOWSKI Jacek;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PITRA Krzysztof Piotr;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Default="00876198" w:rsidP="00876198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10237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5052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5051;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4821;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LASKOWSKI Krzysztof Wiesław;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BARTOSZEK Paweł,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LIPIŃSKA Teresa;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BEREZOWSKA Benita;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Default="00876198" w:rsidP="00876198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4142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4142;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3915;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ŻAK Grażyna;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SZEWC Dominik;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FORUM MIESZKAŃCÓW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KOZIEJA Krystyna Janina;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Default="00876198" w:rsidP="00876198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14359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7032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7032;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6787;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KOSIOR Lesław,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SUDOŁ Jerzy;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ŚMIECH Wojciech;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FORUM SAMORZĄDU POWIATU TARNOBRZESKIEGO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ZIĘBA Marek Grzegorz;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WSPÓLNE SPRAWY uzyskała 2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ZIELIŃSKI Tomasz,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CHMIELOWIEC Marzena Jowita;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Default="00876198" w:rsidP="00876198">
      <w:pPr>
        <w:tabs>
          <w:tab w:val="left" w:pos="855"/>
        </w:tabs>
        <w:spacing w:line="276" w:lineRule="auto"/>
      </w:pPr>
    </w:p>
    <w:p w:rsidR="00876198" w:rsidRDefault="00876198" w:rsidP="00876198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876198" w:rsidRDefault="00876198" w:rsidP="00876198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876198" w:rsidRDefault="00876198" w:rsidP="00876198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:rsidR="00876198" w:rsidRPr="00D75F71" w:rsidRDefault="00876198" w:rsidP="00876198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:rsidR="00876198" w:rsidRPr="00526DFE" w:rsidRDefault="00876198" w:rsidP="00876198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876198" w:rsidRDefault="00876198" w:rsidP="00876198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76198" w:rsidRDefault="00876198" w:rsidP="00876198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Default="00876198" w:rsidP="00876198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876198" w:rsidRPr="00526DFE" w:rsidRDefault="00876198" w:rsidP="00876198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876198" w:rsidRDefault="00876198" w:rsidP="00876198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:rsidR="00876198" w:rsidRDefault="00876198" w:rsidP="00876198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876198" w:rsidRDefault="00876198" w:rsidP="00876198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876198" w:rsidRDefault="00876198" w:rsidP="00876198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CYPRYŚ Jerzy,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:rsidR="00876198" w:rsidRPr="00743AEC" w:rsidRDefault="00876198" w:rsidP="00876198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MAGDOŃ Jacek,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Pr="00743AEC" w:rsidRDefault="00876198" w:rsidP="00876198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DRAUS Ewa Maria,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lastRenderedPageBreak/>
        <w:tab/>
        <w:t>― KNAP Renata Czesława;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Pr="00743AEC" w:rsidRDefault="00876198" w:rsidP="00876198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PILCH Piotr,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HUK Anna Maria;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KOBA Wiktor;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Pr="00743AEC" w:rsidRDefault="00876198" w:rsidP="00876198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76198" w:rsidRDefault="00876198" w:rsidP="00876198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:rsidR="00876198" w:rsidRDefault="00876198" w:rsidP="00876198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BORCZ Jerzy,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:rsidR="00876198" w:rsidRDefault="00876198" w:rsidP="00876198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:rsidR="00876198" w:rsidRDefault="00876198" w:rsidP="00876198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76198" w:rsidRDefault="00876198" w:rsidP="00876198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:rsidR="00876198" w:rsidRDefault="00876198" w:rsidP="00876198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876198" w:rsidRPr="00743AEC" w:rsidRDefault="00876198" w:rsidP="00876198">
      <w:pPr>
        <w:tabs>
          <w:tab w:val="left" w:pos="855"/>
        </w:tabs>
        <w:spacing w:line="276" w:lineRule="auto"/>
      </w:pPr>
    </w:p>
    <w:p w:rsidR="00876198" w:rsidRDefault="00876198" w:rsidP="00876198">
      <w:pPr>
        <w:spacing w:line="276" w:lineRule="auto"/>
        <w:rPr>
          <w:b/>
        </w:rPr>
      </w:pPr>
    </w:p>
    <w:p w:rsidR="00876198" w:rsidRDefault="00876198" w:rsidP="0087619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876198" w:rsidRDefault="00876198" w:rsidP="0087619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9E0A4D" w:rsidRDefault="00876198" w:rsidP="00876198">
      <w:pPr>
        <w:jc w:val="center"/>
      </w:pPr>
      <w:r>
        <w:rPr>
          <w:sz w:val="26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6"/>
        </w:rPr>
        <w:t>/-/ Marcin Dudzik</w:t>
      </w:r>
    </w:p>
    <w:sectPr w:rsidR="009E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8"/>
    <w:rsid w:val="00876198"/>
    <w:rsid w:val="009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F094-9290-4408-B3DC-053FA59F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98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76198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7619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6198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619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876198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76198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3862</Words>
  <Characters>23178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Smykla</dc:creator>
  <cp:keywords/>
  <dc:description/>
  <cp:lastModifiedBy>Anna Smykla</cp:lastModifiedBy>
  <cp:revision>1</cp:revision>
  <dcterms:created xsi:type="dcterms:W3CDTF">2024-04-10T06:01:00Z</dcterms:created>
  <dcterms:modified xsi:type="dcterms:W3CDTF">2024-04-10T06:02:00Z</dcterms:modified>
</cp:coreProperties>
</file>